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D4D0" w14:textId="77777777" w:rsidR="009E5574" w:rsidRPr="00496D42" w:rsidRDefault="009E5574" w:rsidP="009E5574">
      <w:pPr>
        <w:jc w:val="left"/>
      </w:pPr>
      <w:r w:rsidRPr="007C6981">
        <w:rPr>
          <w:rFonts w:ascii="黑体" w:eastAsia="黑体" w:hAnsi="黑体" w:hint="eastAsia"/>
          <w:szCs w:val="32"/>
        </w:rPr>
        <w:t>附件</w:t>
      </w:r>
    </w:p>
    <w:p w14:paraId="78ED0F18" w14:textId="77777777" w:rsidR="009E5574" w:rsidRDefault="009E5574" w:rsidP="009E5574">
      <w:pPr>
        <w:spacing w:line="60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1519FD">
        <w:rPr>
          <w:rFonts w:ascii="华文中宋" w:eastAsia="华文中宋" w:hAnsi="华文中宋"/>
          <w:b/>
          <w:sz w:val="36"/>
          <w:szCs w:val="36"/>
        </w:rPr>
        <w:t>江苏现代农业重大核心技术创新</w:t>
      </w:r>
      <w:r w:rsidRPr="001519FD">
        <w:rPr>
          <w:rFonts w:ascii="华文中宋" w:eastAsia="华文中宋" w:hAnsi="华文中宋" w:hint="eastAsia"/>
          <w:b/>
          <w:sz w:val="36"/>
          <w:szCs w:val="36"/>
        </w:rPr>
        <w:t>类</w:t>
      </w:r>
      <w:r w:rsidRPr="001519FD">
        <w:rPr>
          <w:rFonts w:ascii="华文中宋" w:eastAsia="华文中宋" w:hAnsi="华文中宋"/>
          <w:b/>
          <w:sz w:val="36"/>
          <w:szCs w:val="36"/>
        </w:rPr>
        <w:t>项目指南</w:t>
      </w:r>
      <w:r>
        <w:rPr>
          <w:rFonts w:ascii="华文中宋" w:eastAsia="华文中宋" w:hAnsi="华文中宋" w:hint="eastAsia"/>
          <w:b/>
          <w:sz w:val="36"/>
          <w:szCs w:val="36"/>
        </w:rPr>
        <w:t>征集</w:t>
      </w:r>
      <w:r>
        <w:rPr>
          <w:rFonts w:ascii="华文中宋" w:eastAsia="华文中宋" w:hAnsi="华文中宋"/>
          <w:b/>
          <w:sz w:val="36"/>
          <w:szCs w:val="36"/>
        </w:rPr>
        <w:t>表</w:t>
      </w:r>
    </w:p>
    <w:p w14:paraId="3968FC43" w14:textId="77777777" w:rsidR="009E5574" w:rsidRPr="00586141" w:rsidRDefault="009E5574" w:rsidP="009E5574">
      <w:pPr>
        <w:spacing w:line="600" w:lineRule="auto"/>
        <w:jc w:val="left"/>
        <w:rPr>
          <w:rFonts w:ascii="宋体" w:eastAsia="宋体" w:hAnsi="宋体" w:hint="eastAsia"/>
          <w:sz w:val="28"/>
          <w:szCs w:val="28"/>
        </w:rPr>
      </w:pPr>
      <w:r w:rsidRPr="00586141">
        <w:rPr>
          <w:rFonts w:ascii="宋体" w:eastAsia="宋体" w:hAnsi="宋体" w:hint="eastAsia"/>
          <w:sz w:val="28"/>
          <w:szCs w:val="28"/>
        </w:rPr>
        <w:t>建议单位（盖章）：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844"/>
        <w:gridCol w:w="1832"/>
        <w:gridCol w:w="2073"/>
      </w:tblGrid>
      <w:tr w:rsidR="009E5574" w:rsidRPr="00B8785F" w14:paraId="154E309E" w14:textId="77777777" w:rsidTr="006862A9">
        <w:trPr>
          <w:trHeight w:val="58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BA26997" w14:textId="77777777" w:rsidR="009E5574" w:rsidRPr="00717900" w:rsidRDefault="009E5574" w:rsidP="006862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17900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5749" w:type="dxa"/>
            <w:gridSpan w:val="3"/>
            <w:shd w:val="clear" w:color="auto" w:fill="auto"/>
          </w:tcPr>
          <w:p w14:paraId="70B971C3" w14:textId="77777777" w:rsidR="009E5574" w:rsidRPr="00717900" w:rsidRDefault="009E5574" w:rsidP="006862A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5574" w:rsidRPr="00B8785F" w14:paraId="658301B6" w14:textId="77777777" w:rsidTr="006862A9">
        <w:trPr>
          <w:trHeight w:val="58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3ABCABA" w14:textId="77777777" w:rsidR="009E5574" w:rsidRPr="00717900" w:rsidRDefault="009E5574" w:rsidP="006862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17900">
              <w:rPr>
                <w:rFonts w:ascii="宋体" w:eastAsia="宋体" w:hAnsi="宋体" w:hint="eastAsia"/>
                <w:sz w:val="28"/>
                <w:szCs w:val="28"/>
              </w:rPr>
              <w:t>针对</w:t>
            </w:r>
            <w:r w:rsidRPr="00717900">
              <w:rPr>
                <w:rFonts w:ascii="宋体" w:eastAsia="宋体" w:hAnsi="宋体"/>
                <w:sz w:val="28"/>
                <w:szCs w:val="28"/>
              </w:rPr>
              <w:t>产业</w:t>
            </w:r>
          </w:p>
        </w:tc>
        <w:tc>
          <w:tcPr>
            <w:tcW w:w="5749" w:type="dxa"/>
            <w:gridSpan w:val="3"/>
            <w:shd w:val="clear" w:color="auto" w:fill="auto"/>
          </w:tcPr>
          <w:p w14:paraId="208D3DA7" w14:textId="77777777" w:rsidR="009E5574" w:rsidRPr="00717900" w:rsidRDefault="009E5574" w:rsidP="006862A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5574" w:rsidRPr="00B8785F" w14:paraId="484F6620" w14:textId="77777777" w:rsidTr="006862A9">
        <w:trPr>
          <w:trHeight w:val="58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E59F59" w14:textId="77777777" w:rsidR="009E5574" w:rsidRPr="00717900" w:rsidRDefault="009E5574" w:rsidP="006862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17900">
              <w:rPr>
                <w:rFonts w:ascii="宋体" w:eastAsia="宋体" w:hAnsi="宋体" w:hint="eastAsia"/>
                <w:sz w:val="28"/>
                <w:szCs w:val="28"/>
              </w:rPr>
              <w:t>产业</w:t>
            </w:r>
            <w:r w:rsidRPr="00717900">
              <w:rPr>
                <w:rFonts w:ascii="宋体" w:eastAsia="宋体" w:hAnsi="宋体"/>
                <w:sz w:val="28"/>
                <w:szCs w:val="28"/>
              </w:rPr>
              <w:t>规模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（省）</w:t>
            </w:r>
          </w:p>
        </w:tc>
        <w:tc>
          <w:tcPr>
            <w:tcW w:w="5749" w:type="dxa"/>
            <w:gridSpan w:val="3"/>
            <w:shd w:val="clear" w:color="auto" w:fill="auto"/>
          </w:tcPr>
          <w:p w14:paraId="1D1EF951" w14:textId="77777777" w:rsidR="009E5574" w:rsidRPr="00717900" w:rsidRDefault="009E5574" w:rsidP="006862A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5574" w:rsidRPr="00B8785F" w14:paraId="18C0D615" w14:textId="77777777" w:rsidTr="006862A9">
        <w:trPr>
          <w:trHeight w:val="58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90DC154" w14:textId="77777777" w:rsidR="009E5574" w:rsidRPr="00717900" w:rsidRDefault="009E5574" w:rsidP="006862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17900">
              <w:rPr>
                <w:rFonts w:ascii="宋体" w:eastAsia="宋体" w:hAnsi="宋体" w:hint="eastAsia"/>
                <w:sz w:val="28"/>
                <w:szCs w:val="28"/>
              </w:rPr>
              <w:t>潜在</w:t>
            </w:r>
            <w:r w:rsidRPr="00717900">
              <w:rPr>
                <w:rFonts w:ascii="宋体" w:eastAsia="宋体" w:hAnsi="宋体"/>
                <w:sz w:val="28"/>
                <w:szCs w:val="28"/>
              </w:rPr>
              <w:t>用户</w:t>
            </w:r>
          </w:p>
        </w:tc>
        <w:tc>
          <w:tcPr>
            <w:tcW w:w="5749" w:type="dxa"/>
            <w:gridSpan w:val="3"/>
            <w:shd w:val="clear" w:color="auto" w:fill="auto"/>
          </w:tcPr>
          <w:p w14:paraId="0FBE75FB" w14:textId="77777777" w:rsidR="009E5574" w:rsidRPr="00717900" w:rsidRDefault="009E5574" w:rsidP="006862A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5574" w14:paraId="7B459617" w14:textId="77777777" w:rsidTr="006862A9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8E1AA70" w14:textId="77777777" w:rsidR="009E5574" w:rsidRPr="00717900" w:rsidRDefault="009E5574" w:rsidP="006862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经费预算</w:t>
            </w:r>
          </w:p>
        </w:tc>
        <w:tc>
          <w:tcPr>
            <w:tcW w:w="5749" w:type="dxa"/>
            <w:gridSpan w:val="3"/>
            <w:shd w:val="clear" w:color="auto" w:fill="auto"/>
          </w:tcPr>
          <w:p w14:paraId="4454571D" w14:textId="77777777" w:rsidR="009E5574" w:rsidRPr="008071C6" w:rsidRDefault="009E5574" w:rsidP="006862A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项目总经费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8071C6">
              <w:rPr>
                <w:rFonts w:ascii="宋体" w:eastAsia="宋体" w:hAnsi="宋体" w:hint="eastAsia"/>
                <w:sz w:val="28"/>
                <w:szCs w:val="28"/>
              </w:rPr>
              <w:t>万元</w:t>
            </w:r>
          </w:p>
          <w:p w14:paraId="729ED7DD" w14:textId="77777777" w:rsidR="009E5574" w:rsidRPr="008071C6" w:rsidRDefault="009E5574" w:rsidP="006862A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其中省拨经费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8071C6">
              <w:rPr>
                <w:rFonts w:ascii="宋体" w:eastAsia="宋体" w:hAnsi="宋体" w:hint="eastAsia"/>
                <w:sz w:val="28"/>
                <w:szCs w:val="28"/>
              </w:rPr>
              <w:t>万元</w:t>
            </w:r>
          </w:p>
          <w:p w14:paraId="52CC1B71" w14:textId="77777777" w:rsidR="009E5574" w:rsidRPr="008071C6" w:rsidRDefault="009E5574" w:rsidP="006862A9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自筹经费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8071C6">
              <w:rPr>
                <w:rFonts w:ascii="宋体" w:eastAsia="宋体" w:hAnsi="宋体" w:hint="eastAsia"/>
                <w:sz w:val="28"/>
                <w:szCs w:val="28"/>
              </w:rPr>
              <w:t>万元</w:t>
            </w:r>
          </w:p>
        </w:tc>
      </w:tr>
      <w:tr w:rsidR="009E5574" w14:paraId="76551D79" w14:textId="77777777" w:rsidTr="006862A9">
        <w:trPr>
          <w:jc w:val="center"/>
        </w:trPr>
        <w:tc>
          <w:tcPr>
            <w:tcW w:w="2547" w:type="dxa"/>
            <w:shd w:val="clear" w:color="auto" w:fill="auto"/>
          </w:tcPr>
          <w:p w14:paraId="379BDA9B" w14:textId="77777777" w:rsidR="009E5574" w:rsidRPr="00717900" w:rsidRDefault="009E5574" w:rsidP="006862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17900">
              <w:rPr>
                <w:rFonts w:ascii="宋体" w:eastAsia="宋体" w:hAnsi="宋体" w:hint="eastAsia"/>
                <w:sz w:val="28"/>
                <w:szCs w:val="28"/>
              </w:rPr>
              <w:t>建议人</w:t>
            </w:r>
          </w:p>
        </w:tc>
        <w:tc>
          <w:tcPr>
            <w:tcW w:w="1844" w:type="dxa"/>
            <w:shd w:val="clear" w:color="auto" w:fill="auto"/>
          </w:tcPr>
          <w:p w14:paraId="711E35A9" w14:textId="77777777" w:rsidR="009E5574" w:rsidRPr="00717900" w:rsidRDefault="009E5574" w:rsidP="006862A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14:paraId="2EFD8DEE" w14:textId="77777777" w:rsidR="009E5574" w:rsidRPr="00717900" w:rsidRDefault="009E5574" w:rsidP="006862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17900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73" w:type="dxa"/>
            <w:shd w:val="clear" w:color="auto" w:fill="auto"/>
          </w:tcPr>
          <w:p w14:paraId="503AAEEA" w14:textId="77777777" w:rsidR="009E5574" w:rsidRPr="00717900" w:rsidRDefault="009E5574" w:rsidP="006862A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5574" w:rsidRPr="001519FD" w14:paraId="127CE027" w14:textId="77777777" w:rsidTr="006862A9">
        <w:trPr>
          <w:trHeight w:val="350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589C53" w14:textId="77777777" w:rsidR="009E5574" w:rsidRPr="00717900" w:rsidRDefault="009E5574" w:rsidP="006862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7471EF3F" w14:textId="77777777" w:rsidR="009E5574" w:rsidRPr="00717900" w:rsidRDefault="009E5574" w:rsidP="006862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51F42E95" w14:textId="77777777" w:rsidR="009E5574" w:rsidRPr="00717900" w:rsidRDefault="009E5574" w:rsidP="006862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研究背景及意义</w:t>
            </w:r>
          </w:p>
          <w:p w14:paraId="1FABFD25" w14:textId="77777777" w:rsidR="009E5574" w:rsidRPr="00717900" w:rsidRDefault="009E5574" w:rsidP="006862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241B4750" w14:textId="77777777" w:rsidR="009E5574" w:rsidRPr="00717900" w:rsidRDefault="009E5574" w:rsidP="006862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458B9DDB" w14:textId="77777777" w:rsidR="009E5574" w:rsidRPr="00717900" w:rsidRDefault="009E5574" w:rsidP="006862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49" w:type="dxa"/>
            <w:gridSpan w:val="3"/>
            <w:shd w:val="clear" w:color="auto" w:fill="auto"/>
          </w:tcPr>
          <w:p w14:paraId="1833B393" w14:textId="77777777" w:rsidR="009E5574" w:rsidRPr="00717900" w:rsidRDefault="009E5574" w:rsidP="006862A9">
            <w:pPr>
              <w:ind w:left="612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5574" w:rsidRPr="001519FD" w14:paraId="1A2D059F" w14:textId="77777777" w:rsidTr="006862A9">
        <w:trPr>
          <w:trHeight w:val="147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AFF229" w14:textId="77777777" w:rsidR="009E5574" w:rsidRPr="00717900" w:rsidRDefault="009E5574" w:rsidP="006862A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主要研究内容</w:t>
            </w:r>
          </w:p>
        </w:tc>
        <w:tc>
          <w:tcPr>
            <w:tcW w:w="5749" w:type="dxa"/>
            <w:gridSpan w:val="3"/>
            <w:shd w:val="clear" w:color="auto" w:fill="auto"/>
          </w:tcPr>
          <w:p w14:paraId="07E9FF5E" w14:textId="77777777" w:rsidR="009E5574" w:rsidRDefault="009E5574" w:rsidP="006862A9">
            <w:pPr>
              <w:ind w:left="612"/>
              <w:rPr>
                <w:rFonts w:ascii="宋体" w:eastAsia="宋体" w:hAnsi="宋体"/>
                <w:sz w:val="28"/>
                <w:szCs w:val="28"/>
              </w:rPr>
            </w:pPr>
          </w:p>
          <w:p w14:paraId="36F65EEA" w14:textId="77777777" w:rsidR="009E5574" w:rsidRDefault="009E5574" w:rsidP="006862A9">
            <w:pPr>
              <w:ind w:left="612"/>
              <w:rPr>
                <w:rFonts w:ascii="宋体" w:eastAsia="宋体" w:hAnsi="宋体"/>
                <w:sz w:val="28"/>
                <w:szCs w:val="28"/>
              </w:rPr>
            </w:pPr>
          </w:p>
          <w:p w14:paraId="24A3FF77" w14:textId="77777777" w:rsidR="009E5574" w:rsidRDefault="009E5574" w:rsidP="006862A9">
            <w:pPr>
              <w:ind w:left="612"/>
              <w:rPr>
                <w:rFonts w:ascii="宋体" w:eastAsia="宋体" w:hAnsi="宋体"/>
                <w:sz w:val="28"/>
                <w:szCs w:val="28"/>
              </w:rPr>
            </w:pPr>
          </w:p>
          <w:p w14:paraId="428C4482" w14:textId="77777777" w:rsidR="009E5574" w:rsidRPr="00717900" w:rsidRDefault="009E5574" w:rsidP="006862A9">
            <w:pPr>
              <w:ind w:left="612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4C3D68CC" w14:textId="77777777" w:rsidR="009E5574" w:rsidRDefault="009E5574" w:rsidP="009E5574">
      <w:pPr>
        <w:rPr>
          <w:rFonts w:ascii="华文中宋" w:eastAsia="华文中宋" w:hAnsi="华文中宋" w:hint="eastAsia"/>
          <w:b/>
          <w:sz w:val="44"/>
        </w:rPr>
      </w:pPr>
    </w:p>
    <w:p w14:paraId="4044973C" w14:textId="77777777" w:rsidR="00203474" w:rsidRDefault="00203474"/>
    <w:sectPr w:rsidR="00203474" w:rsidSect="00CC0667">
      <w:pgSz w:w="11906" w:h="16838"/>
      <w:pgMar w:top="1134" w:right="1797" w:bottom="1276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74"/>
    <w:rsid w:val="00203474"/>
    <w:rsid w:val="009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04E0"/>
  <w15:chartTrackingRefBased/>
  <w15:docId w15:val="{2B16499A-EA76-4235-9E85-23129742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57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石妍妍</dc:creator>
  <cp:keywords/>
  <dc:description/>
  <cp:lastModifiedBy>石妍妍</cp:lastModifiedBy>
  <cp:revision>2</cp:revision>
  <dcterms:created xsi:type="dcterms:W3CDTF">2022-10-31T03:25:00Z</dcterms:created>
  <dcterms:modified xsi:type="dcterms:W3CDTF">2022-10-31T03:26:00Z</dcterms:modified>
</cp:coreProperties>
</file>